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685" w:rsidRDefault="00FF5AA6" w:rsidP="00AA268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71557" w:rsidRDefault="00C71557" w:rsidP="00AA268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685" w:rsidRDefault="00AA2685" w:rsidP="00FF5AA6">
      <w:pPr>
        <w:tabs>
          <w:tab w:val="left" w:pos="7088"/>
        </w:tabs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РОССИЙСКАЯ ФЕДЕРАЦИЯ     </w:t>
      </w:r>
    </w:p>
    <w:p w:rsidR="00AA2685" w:rsidRDefault="00AA2685" w:rsidP="00AA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ОСТАПОВСКОГО СЕЛЬСКОГО ПОСЕЛЕНИЯ</w:t>
      </w:r>
    </w:p>
    <w:p w:rsidR="00AA2685" w:rsidRDefault="00AA2685" w:rsidP="00AA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Шуйского муниципального района</w:t>
      </w:r>
    </w:p>
    <w:p w:rsidR="00AA2685" w:rsidRDefault="00AA2685" w:rsidP="00AA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Ивановской области</w:t>
      </w:r>
    </w:p>
    <w:p w:rsidR="00AA2685" w:rsidRDefault="00AA2685" w:rsidP="00AA2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 СОЗЫВА</w:t>
      </w:r>
    </w:p>
    <w:p w:rsidR="00AA2685" w:rsidRDefault="00AA2685" w:rsidP="00AA2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AA2685" w:rsidRDefault="00AA2685" w:rsidP="00AA26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  <w:t>РЕШЕНИЕ</w:t>
      </w:r>
    </w:p>
    <w:p w:rsidR="00AA2685" w:rsidRDefault="00371732" w:rsidP="00AA2685">
      <w:pPr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          От 2</w:t>
      </w:r>
      <w:r w:rsidR="00F61EE9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7</w:t>
      </w:r>
      <w:r w:rsidR="0060320D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.1</w:t>
      </w:r>
      <w:r w:rsidR="00F61EE9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2</w:t>
      </w:r>
      <w:r w:rsidR="00C80096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.2022</w:t>
      </w:r>
      <w:r w:rsidR="00AA2685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 г.</w:t>
      </w:r>
      <w:r w:rsidR="00AA2685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</w:r>
      <w:r w:rsidR="00AA2685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</w:r>
      <w:r w:rsidR="00AA2685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</w:r>
      <w:r w:rsidR="00AA2685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  <w:t xml:space="preserve">                           № </w:t>
      </w:r>
      <w:r w:rsidR="006255F0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44</w:t>
      </w:r>
      <w:bookmarkStart w:id="0" w:name="_GoBack"/>
      <w:bookmarkEnd w:id="0"/>
    </w:p>
    <w:p w:rsidR="00AA2685" w:rsidRDefault="00AA2685" w:rsidP="00AA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A2685" w:rsidRDefault="00AA2685" w:rsidP="00AA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A2685" w:rsidRDefault="00AA2685" w:rsidP="00AA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дополнений в решение Совета Остаповского с</w:t>
      </w:r>
      <w:r w:rsidR="007A5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ельского поселения от 28.12.2021 г. № 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</w:t>
      </w:r>
      <w:r w:rsidR="007A5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бюджете Остаповс</w:t>
      </w:r>
      <w:r w:rsidR="007A5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кого сельского поселения на 2022 год и на плановый период 2023 и 2024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  <w:r w:rsidR="007A5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A2685" w:rsidRDefault="00AA2685" w:rsidP="00AA2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BA3" w:rsidRDefault="00A91425" w:rsidP="007A5BA3">
      <w:pPr>
        <w:pStyle w:val="2"/>
        <w:rPr>
          <w:sz w:val="28"/>
          <w:szCs w:val="28"/>
        </w:rPr>
      </w:pPr>
      <w:r>
        <w:rPr>
          <w:rFonts w:eastAsia="Calibri"/>
          <w:bCs/>
          <w:color w:val="26282F"/>
          <w:sz w:val="28"/>
          <w:szCs w:val="28"/>
        </w:rPr>
        <w:tab/>
      </w:r>
      <w:r w:rsidR="007A5BA3" w:rsidRPr="00104E68">
        <w:rPr>
          <w:sz w:val="28"/>
          <w:szCs w:val="28"/>
        </w:rPr>
        <w:t xml:space="preserve">Рассмотрев предложения Администрации Шуйского </w:t>
      </w:r>
      <w:r w:rsidR="007A5BA3">
        <w:rPr>
          <w:sz w:val="28"/>
          <w:szCs w:val="28"/>
        </w:rPr>
        <w:t>Остаповского сельского поселения,</w:t>
      </w:r>
      <w:r w:rsidR="007A5BA3">
        <w:rPr>
          <w:rFonts w:eastAsia="Calibri"/>
          <w:bCs/>
          <w:color w:val="000000"/>
          <w:sz w:val="28"/>
          <w:szCs w:val="28"/>
        </w:rPr>
        <w:t xml:space="preserve"> в</w:t>
      </w:r>
      <w:r w:rsidR="00AA2685">
        <w:rPr>
          <w:rFonts w:eastAsia="Calibri"/>
          <w:bCs/>
          <w:color w:val="000000"/>
          <w:sz w:val="28"/>
          <w:szCs w:val="28"/>
        </w:rPr>
        <w:t xml:space="preserve"> соответствии с Бюджетным кодексом Российской Федерации, </w:t>
      </w:r>
      <w:r w:rsidR="00AA2685">
        <w:rPr>
          <w:rFonts w:eastAsia="Calibri"/>
          <w:bCs/>
          <w:color w:val="26282F"/>
          <w:sz w:val="28"/>
          <w:szCs w:val="28"/>
        </w:rPr>
        <w:t>в целях регулирования пр</w:t>
      </w:r>
      <w:r w:rsidR="007A5BA3">
        <w:rPr>
          <w:rFonts w:eastAsia="Calibri"/>
          <w:bCs/>
          <w:color w:val="26282F"/>
          <w:sz w:val="28"/>
          <w:szCs w:val="28"/>
        </w:rPr>
        <w:t xml:space="preserve">авовых и межбюджетных отношений </w:t>
      </w:r>
      <w:r w:rsidR="007A5BA3" w:rsidRPr="00104E68">
        <w:rPr>
          <w:sz w:val="28"/>
          <w:szCs w:val="28"/>
        </w:rPr>
        <w:t xml:space="preserve">Совет </w:t>
      </w:r>
      <w:r w:rsidR="007A5BA3">
        <w:rPr>
          <w:sz w:val="28"/>
          <w:szCs w:val="28"/>
        </w:rPr>
        <w:t>Остаповского сельского поселения</w:t>
      </w:r>
    </w:p>
    <w:p w:rsidR="007A5BA3" w:rsidRPr="00104E68" w:rsidRDefault="007A5BA3" w:rsidP="007A5BA3">
      <w:pPr>
        <w:pStyle w:val="2"/>
        <w:rPr>
          <w:sz w:val="28"/>
          <w:szCs w:val="28"/>
        </w:rPr>
      </w:pPr>
    </w:p>
    <w:p w:rsidR="007A5BA3" w:rsidRPr="007A5BA3" w:rsidRDefault="007A5BA3" w:rsidP="007A5BA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A5BA3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7A5BA3" w:rsidRDefault="007A5BA3" w:rsidP="00137271">
      <w:pPr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1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решение Совета Остаповского сельского поселения от 28.12.2021 № 40 «О бюджете Остаповского сельского поселения   на 2022 год и плановый период 2023 и 2024 годов» (в действующей редакции) следующие изменения: </w:t>
      </w:r>
    </w:p>
    <w:p w:rsidR="00BB2008" w:rsidRDefault="00BB2008" w:rsidP="00BB200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1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1</w:t>
      </w:r>
      <w:r w:rsidR="00932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B61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61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BB2008" w:rsidRPr="00B615A2" w:rsidRDefault="00BB2008" w:rsidP="00BB200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2022 год:</w:t>
      </w:r>
    </w:p>
    <w:p w:rsidR="00BB2008" w:rsidRDefault="001C1C9D" w:rsidP="00BB200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п.1 литер 1</w:t>
      </w:r>
      <w:r w:rsidR="00BB2008" w:rsidRPr="00B61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вместо числа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19 388 765,83</w:t>
      </w:r>
      <w:r w:rsidR="00932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B2008" w:rsidRPr="00B61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считать число</w:t>
      </w:r>
      <w:r w:rsidR="00932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932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169 978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,83</w:t>
      </w:r>
      <w:r w:rsidR="00932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B2008" w:rsidRPr="00B61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рублей.</w:t>
      </w:r>
    </w:p>
    <w:p w:rsidR="00BB2008" w:rsidRDefault="00BB2008" w:rsidP="00BB200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932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 литер 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B61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вместо числа </w:t>
      </w:r>
      <w:r w:rsidR="00932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2 686 183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,00 </w:t>
      </w:r>
      <w:r w:rsidRPr="00B61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рублей считать число </w:t>
      </w:r>
      <w:r w:rsidR="00932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2 904 970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</w:t>
      </w:r>
      <w:r w:rsidRPr="00B61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рублей.</w:t>
      </w:r>
    </w:p>
    <w:p w:rsidR="00BB2008" w:rsidRDefault="00BB2008" w:rsidP="00BB2008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1BD1" w:rsidRPr="00511BD1" w:rsidRDefault="00511BD1" w:rsidP="00DF2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1B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приложении № 2 </w:t>
      </w:r>
      <w:r w:rsidR="00932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511B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Доходы бюджета Остаповского сельского поселения по кодам классификации доходов бюджетов   на 2022 год и плановый период 2023 и 2024 годо</w:t>
      </w:r>
      <w:r w:rsidR="00DF2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932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»:</w:t>
      </w:r>
    </w:p>
    <w:p w:rsidR="00511BD1" w:rsidRPr="00DF2243" w:rsidRDefault="00511BD1" w:rsidP="00DF2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2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2022 год:</w:t>
      </w:r>
    </w:p>
    <w:p w:rsidR="00511BD1" w:rsidRPr="00DF2243" w:rsidRDefault="00511BD1" w:rsidP="00DF22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2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32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строке 000 1 </w:t>
      </w:r>
      <w:r w:rsidRPr="00DF2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00 00000 00 0000 000 «НАЛОГОВЫЕ И НЕНАЛОГОВЫЕ ДОХОДЫ» вместо числа </w:t>
      </w:r>
      <w:r w:rsidR="00B17A23" w:rsidRPr="00DF2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5 685 643,75</w:t>
      </w:r>
      <w:r w:rsidRPr="00DF2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 считать число</w:t>
      </w:r>
      <w:r w:rsidR="00D11BB8" w:rsidRPr="00DF2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5 466 856,75</w:t>
      </w:r>
      <w:r w:rsidR="00932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рублей;</w:t>
      </w:r>
    </w:p>
    <w:p w:rsidR="00F31BE6" w:rsidRPr="00DF2243" w:rsidRDefault="00F31BE6" w:rsidP="00DF224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2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строке 000 1 01 00000 00 0000 000 «Налоги на прибыль, доходы» вместо числа 1 017 000,00 рублей считать число</w:t>
      </w:r>
      <w:r w:rsidR="00D11BB8" w:rsidRPr="00DF2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1 255 813,00</w:t>
      </w:r>
      <w:r w:rsidR="00932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рублей;</w:t>
      </w:r>
    </w:p>
    <w:p w:rsidR="00511BD1" w:rsidRPr="00F31BE6" w:rsidRDefault="00511BD1" w:rsidP="00DF22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1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По строке </w:t>
      </w:r>
      <w:r w:rsidR="00F31BE6" w:rsidRPr="00F31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000 1 01 02000 01 0000 110 </w:t>
      </w:r>
      <w:r w:rsidRPr="00F31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31BE6" w:rsidRPr="00F31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 на доходы физических лиц</w:t>
      </w:r>
      <w:r w:rsidRPr="00F31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вместо числа </w:t>
      </w:r>
      <w:r w:rsidR="00B17A23" w:rsidRPr="00F31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1 017 000,00</w:t>
      </w:r>
      <w:r w:rsidRPr="00F31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 считать число </w:t>
      </w:r>
      <w:r w:rsidR="00D11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1 255 813,00 </w:t>
      </w:r>
      <w:r w:rsidR="00932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рублей;</w:t>
      </w:r>
    </w:p>
    <w:p w:rsidR="00511BD1" w:rsidRDefault="00511BD1" w:rsidP="00DF224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1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строке </w:t>
      </w:r>
      <w:r w:rsidR="00B17A23" w:rsidRPr="00B17A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000 1 01 02010 01 0000 110 </w:t>
      </w:r>
      <w:r w:rsidRPr="00511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17A23" w:rsidRPr="00B17A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Налог на доходы физических лиц с доходов, источником которых является налоговый агент, за </w:t>
      </w:r>
      <w:r w:rsidR="00B17A23" w:rsidRPr="00B17A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исключением доходов, в отношении которых исчисление и уплата налога осуществляются в соот</w:t>
      </w:r>
      <w:r w:rsidR="00D11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ветствии со статьями 227, 2271 </w:t>
      </w:r>
      <w:r w:rsidR="00B17A23" w:rsidRPr="00B17A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228 Налогового кодекса Российской Федерации</w:t>
      </w:r>
      <w:r w:rsidRPr="00511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вместо числа </w:t>
      </w:r>
      <w:r w:rsidR="00B17A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1 000 000,00</w:t>
      </w:r>
      <w:r w:rsidRPr="00511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 считать число </w:t>
      </w:r>
      <w:r w:rsidR="00B17A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1 200 000,00</w:t>
      </w:r>
      <w:r w:rsidR="00932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рублей;</w:t>
      </w:r>
    </w:p>
    <w:p w:rsidR="00B17A23" w:rsidRPr="00511BD1" w:rsidRDefault="00B17A23" w:rsidP="00DF224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1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строке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182</w:t>
      </w:r>
      <w:r w:rsidRPr="00B17A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1 01 02010 01 0000 110 </w:t>
      </w:r>
      <w:r w:rsidRPr="00511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B17A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</w:t>
      </w:r>
      <w:r w:rsidR="00D11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ветствии со статьями 227, 2271 </w:t>
      </w:r>
      <w:r w:rsidRPr="00B17A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228 Налогового кодекса Российской Федерации</w:t>
      </w:r>
      <w:r w:rsidRPr="00511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вместо числа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1 000 000,00</w:t>
      </w:r>
      <w:r w:rsidRPr="00511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 считать число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1 200 000,00</w:t>
      </w:r>
      <w:r w:rsidR="00932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рублей;</w:t>
      </w:r>
    </w:p>
    <w:p w:rsidR="00511BD1" w:rsidRDefault="00511BD1" w:rsidP="00DF22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1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По строке </w:t>
      </w:r>
      <w:r w:rsidR="00B17A23" w:rsidRPr="00B17A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000 1 01 02020 01 0000 110 </w:t>
      </w:r>
      <w:r w:rsidRPr="00511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17A23" w:rsidRPr="00B17A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</w:r>
      <w:r w:rsidRPr="00511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вместо числа </w:t>
      </w:r>
      <w:r w:rsidR="00B17A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10 000,00 </w:t>
      </w:r>
      <w:r w:rsidRPr="00511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рублей считать число </w:t>
      </w:r>
      <w:r w:rsidR="00F31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25 000,00 </w:t>
      </w:r>
      <w:r w:rsidRPr="00511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рублей;</w:t>
      </w:r>
    </w:p>
    <w:p w:rsidR="00B17A23" w:rsidRPr="00511BD1" w:rsidRDefault="00B17A23" w:rsidP="00DF224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1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строке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182</w:t>
      </w:r>
      <w:r w:rsidRPr="00B17A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1 01 02020 01 0000 110 </w:t>
      </w:r>
      <w:r w:rsidRPr="00511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B17A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</w:r>
      <w:r w:rsidRPr="00511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вместо числа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10 000,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00 </w:t>
      </w:r>
      <w:r w:rsidRPr="00511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</w:t>
      </w:r>
      <w:proofErr w:type="gramEnd"/>
      <w:r w:rsidRPr="00511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считать число</w:t>
      </w:r>
      <w:r w:rsidR="00F31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25 000,00</w:t>
      </w:r>
      <w:r w:rsidRPr="00511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рублей;</w:t>
      </w:r>
    </w:p>
    <w:p w:rsidR="00B17A23" w:rsidRDefault="00511BD1" w:rsidP="00DF22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1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По строке </w:t>
      </w:r>
      <w:r w:rsidR="00B17A23" w:rsidRPr="00B17A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000 1 01 02030 01 0000 110 </w:t>
      </w:r>
      <w:r w:rsidRPr="00511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17A23" w:rsidRPr="00B17A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</w:r>
      <w:r w:rsidRPr="00511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вместо числа </w:t>
      </w:r>
      <w:r w:rsidR="00B17A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932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7A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000,00</w:t>
      </w:r>
      <w:r w:rsidRPr="00511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 считать число </w:t>
      </w:r>
      <w:r w:rsidR="00F31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932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1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000,00 </w:t>
      </w:r>
      <w:r w:rsidR="00B17A23" w:rsidRPr="00511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 w:rsidR="00B17A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11BB8" w:rsidRDefault="00B17A23" w:rsidP="0093228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1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строке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182</w:t>
      </w:r>
      <w:r w:rsidRPr="00B17A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1 01 02030 01 0000 110 </w:t>
      </w:r>
      <w:r w:rsidRPr="00511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B17A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</w:r>
      <w:r w:rsidRPr="00511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вместо числа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932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000,00</w:t>
      </w:r>
      <w:r w:rsidRPr="00511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 считать число</w:t>
      </w:r>
      <w:r w:rsidR="00F31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4 000,00</w:t>
      </w:r>
      <w:r w:rsidRPr="00511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17A23" w:rsidRDefault="00D11BB8" w:rsidP="00DF224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Добавить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строку  </w:t>
      </w:r>
      <w:r w:rsidRPr="00D11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000</w:t>
      </w:r>
      <w:proofErr w:type="gramEnd"/>
      <w:r w:rsidRPr="00D11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1 01 020</w:t>
      </w:r>
      <w:r w:rsidR="00932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D11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0 01 0000 110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«</w:t>
      </w:r>
      <w:r w:rsidR="00932280" w:rsidRPr="00932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</w:r>
      <w:r w:rsidR="00932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с цифрой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26 813,00 рублей;</w:t>
      </w:r>
    </w:p>
    <w:p w:rsidR="00D11BB8" w:rsidRDefault="00D11BB8" w:rsidP="00DF224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Добавить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строку  182</w:t>
      </w:r>
      <w:proofErr w:type="gramEnd"/>
      <w:r w:rsidRPr="00D11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1 01 020</w:t>
      </w:r>
      <w:r w:rsidR="00932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D11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0 01 0000 110</w:t>
      </w:r>
      <w:r w:rsidR="00932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32280" w:rsidRPr="00932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с цифрой 26</w:t>
      </w:r>
      <w:r w:rsidR="00932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813,00 рублей;</w:t>
      </w:r>
    </w:p>
    <w:p w:rsidR="00511BD1" w:rsidRPr="00DF2243" w:rsidRDefault="00511BD1" w:rsidP="00DF224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2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строке </w:t>
      </w:r>
      <w:r w:rsidR="00B17A23" w:rsidRPr="00DF2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000 1 05 00000 00 0000 000 </w:t>
      </w:r>
      <w:r w:rsidRPr="00DF2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17A23" w:rsidRPr="00DF2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НАЛОГИ НА СОВОКУПНЫЙ ДОХОД</w:t>
      </w:r>
      <w:r w:rsidRPr="00DF2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вместо числа </w:t>
      </w:r>
      <w:r w:rsidR="00B17A23" w:rsidRPr="00DF2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75000,00</w:t>
      </w:r>
      <w:r w:rsidRPr="00DF2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 считать число</w:t>
      </w:r>
      <w:r w:rsidR="00F31BE6" w:rsidRPr="00DF2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11 000,00</w:t>
      </w:r>
      <w:r w:rsidRPr="00DF2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рублей;</w:t>
      </w:r>
    </w:p>
    <w:p w:rsidR="00B17A23" w:rsidRDefault="00B17A23" w:rsidP="00DF224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1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строке </w:t>
      </w:r>
      <w:r w:rsidR="00F31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000 1 </w:t>
      </w:r>
      <w:r w:rsidRPr="00B17A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05 03010 01 0000 110 </w:t>
      </w:r>
      <w:r w:rsidRPr="00511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B17A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Единый сельскохозяйственный налог</w:t>
      </w:r>
      <w:r w:rsidRPr="00511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вместо числа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75000,00</w:t>
      </w:r>
      <w:r w:rsidRPr="00511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 считать число </w:t>
      </w:r>
      <w:r w:rsidR="00F31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11 000,00 </w:t>
      </w:r>
      <w:r w:rsidRPr="00511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17A23" w:rsidRDefault="00B17A23" w:rsidP="00DF224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1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строке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182</w:t>
      </w:r>
      <w:r w:rsidRPr="00B17A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1 05 03010 01 0000 110 </w:t>
      </w:r>
      <w:r w:rsidRPr="00511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B17A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Единый сельскохозяйственный налог</w:t>
      </w:r>
      <w:r w:rsidRPr="00511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вместо числа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75000,00</w:t>
      </w:r>
      <w:r w:rsidRPr="00511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 считать число</w:t>
      </w:r>
      <w:r w:rsidR="00F31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11 000,00</w:t>
      </w:r>
      <w:r w:rsidRPr="00511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B2008" w:rsidRDefault="00BB2008" w:rsidP="00DF224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2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строке 000 1 06 00000 00 0000 000</w:t>
      </w:r>
      <w:r w:rsidR="00DF2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F2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«НАЛОГИ НА ИМУЩЕСТВО»</w:t>
      </w:r>
      <w:r w:rsidR="00DF2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F2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вместо числа </w:t>
      </w:r>
      <w:r w:rsidR="00840F32" w:rsidRPr="00DF2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3 550 </w:t>
      </w:r>
      <w:r w:rsidRPr="00DF2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000,00 рублей считать число</w:t>
      </w:r>
      <w:r w:rsidR="00840F32" w:rsidRPr="00DF2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3 300 000,00</w:t>
      </w:r>
      <w:r w:rsidRPr="00DF2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рублей;</w:t>
      </w:r>
    </w:p>
    <w:p w:rsidR="00932280" w:rsidRPr="00DF2243" w:rsidRDefault="00932280" w:rsidP="0093228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2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строке </w:t>
      </w:r>
      <w:r w:rsidRPr="00932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000 1 06 06000 00 0000 110</w:t>
      </w:r>
      <w:r w:rsidRPr="00DF2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«Земельный налог» вместо числа 2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DF2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00000,00 рублей считать число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265</w:t>
      </w:r>
      <w:r w:rsidRPr="00DF2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0 000,00 рублей;</w:t>
      </w:r>
    </w:p>
    <w:p w:rsidR="00086E15" w:rsidRPr="00DF2243" w:rsidRDefault="00086E15" w:rsidP="00DF224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2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строке 000 1 06 06040 00 000 110 «Земельный налог с физических лиц» вместо числа 2</w:t>
      </w:r>
      <w:r w:rsidR="00932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F2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000</w:t>
      </w:r>
      <w:r w:rsidR="00932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F2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000,00 рублей считать число </w:t>
      </w:r>
      <w:r w:rsidR="00840F32" w:rsidRPr="00DF2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932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0F32" w:rsidRPr="00DF2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750 000,00 </w:t>
      </w:r>
      <w:r w:rsidRPr="00DF2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рублей;</w:t>
      </w:r>
    </w:p>
    <w:p w:rsidR="00086E15" w:rsidRPr="00086E15" w:rsidRDefault="00086E15" w:rsidP="00DF224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6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строке 000 1 06 06043 10 0000 110 «Земельный налог с физических лиц, обладающих земельным участком, расположенным в границах сельских поселений» вместо числа 2 000 000,00 рублей считать число</w:t>
      </w:r>
      <w:r w:rsidR="00E16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1 750 000,00</w:t>
      </w:r>
      <w:r w:rsidRPr="00086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рублей;</w:t>
      </w:r>
    </w:p>
    <w:p w:rsidR="00086E15" w:rsidRPr="00086E15" w:rsidRDefault="00086E15" w:rsidP="00DF224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6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строке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182</w:t>
      </w:r>
      <w:r w:rsidRPr="00086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06 06043 10 0000 110 «Земельный налог с физических лиц, обладающих земельным участком, расположенным в границах сельских поселений» вместо числа 2 000 000,00 рублей считать число </w:t>
      </w:r>
      <w:r w:rsidR="00E16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1 750 000,00 </w:t>
      </w:r>
      <w:r w:rsidRPr="00086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рублей;</w:t>
      </w:r>
    </w:p>
    <w:p w:rsidR="00086E15" w:rsidRPr="00DF2243" w:rsidRDefault="00086E15" w:rsidP="00DF224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2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строке 000 1 08 00000 00 0000 000 «ГОСУДАРСТВЕННАЯ ПОШЛИНА» вместо числа 28 000,00 рублей считать число 5 000,00 рублей;</w:t>
      </w:r>
    </w:p>
    <w:p w:rsidR="00F31BE6" w:rsidRDefault="00086E15" w:rsidP="00DF224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6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строке 000 1 08 04000 01 0000 110</w:t>
      </w:r>
      <w:r w:rsidR="00932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86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«Государственная пошлина за совершение нотариальных действий (за исключением действий, совершаемых консульскими учреждениями Российской Федерации)» вместо числа 28 000,00 рублей считать число 5 000,00 рублей;</w:t>
      </w:r>
    </w:p>
    <w:p w:rsidR="00086E15" w:rsidRDefault="00086E15" w:rsidP="00DF224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6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строке 000 1 08 040</w:t>
      </w:r>
      <w:r w:rsidR="00932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086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01 0000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 вместо числа 28 000,00 рублей считать число 5 000,00 рублей;</w:t>
      </w:r>
    </w:p>
    <w:p w:rsidR="00086E15" w:rsidRDefault="00086E15" w:rsidP="00DF224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6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строке </w:t>
      </w:r>
      <w:r w:rsidR="00932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908</w:t>
      </w:r>
      <w:r w:rsidRPr="00086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1 08 040</w:t>
      </w:r>
      <w:r w:rsidR="00932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086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01 0000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 вместо числа 28 000,00 рублей считать число 5 000,00 рублей;</w:t>
      </w:r>
    </w:p>
    <w:p w:rsidR="00E16878" w:rsidRPr="00DF2243" w:rsidRDefault="00E16878" w:rsidP="00DF224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2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строке 000 1 14 00000 00 0000 000 «ДОХОДЫ ОТ ПРОДАЖИ МАТЕРИАЛЬНЫХ И НЕМАТЕРИАЛЬНЫХ АКТИВОВ» вместо числа 652923,75 рублей считать число </w:t>
      </w:r>
      <w:r w:rsidR="00840F32" w:rsidRPr="00DF2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532 323,75</w:t>
      </w:r>
      <w:r w:rsidRPr="00DF2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рублей;</w:t>
      </w:r>
    </w:p>
    <w:p w:rsidR="00E16878" w:rsidRPr="00DF2243" w:rsidRDefault="00E16878" w:rsidP="00DF224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2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строке 000 1 14 06000 00 0000 430 «Доходы от продажи земельных участков, находящихся в государственной и муниципальной собственности» вместо числа 372 923,75 рублей считать число 252 323,75 рублей;</w:t>
      </w:r>
    </w:p>
    <w:p w:rsidR="00E16878" w:rsidRPr="00E16878" w:rsidRDefault="00E16878" w:rsidP="00DF224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6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строке 000 1 14 06020 00 0000 430 «Доходы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учреждений)» вместо числа 372 923,75 рублей считать число 252 323,75 рублей;</w:t>
      </w:r>
    </w:p>
    <w:p w:rsidR="00E16878" w:rsidRDefault="00E16878" w:rsidP="00DF224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6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строке 000 1 14 06025 10 0000 430 «Доходы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учреждений)» вместо числа 372 923,75 рублей считать число 252 323,75 рублей;</w:t>
      </w:r>
    </w:p>
    <w:p w:rsidR="00E16878" w:rsidRPr="00E16878" w:rsidRDefault="00E16878" w:rsidP="00DF224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6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строке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908</w:t>
      </w:r>
      <w:r w:rsidRPr="00E16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14 06025 10 0000 430 «Доходы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учреждений)» вместо числа 372 923,75 рублей </w:t>
      </w:r>
      <w:r w:rsidR="00F61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считать число 252 323,75 рублей.</w:t>
      </w:r>
    </w:p>
    <w:p w:rsidR="00511BD1" w:rsidRDefault="00511BD1" w:rsidP="0093228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1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строке ВСЕГО ДОХОДОВ вместо числа 19</w:t>
      </w:r>
      <w:r w:rsidR="00840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388 765,83</w:t>
      </w:r>
      <w:r w:rsidR="00932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11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 считать число    19</w:t>
      </w:r>
      <w:r w:rsidR="00715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169 978</w:t>
      </w:r>
      <w:r w:rsidR="00E16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,83</w:t>
      </w:r>
      <w:r w:rsidRPr="00511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рублей.</w:t>
      </w:r>
    </w:p>
    <w:p w:rsidR="00511BD1" w:rsidRDefault="00511BD1" w:rsidP="00511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приложении № 3</w:t>
      </w:r>
      <w:r w:rsidR="00DF2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7A5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Источники внутреннего финансирования дефицита бюджета Остаповс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кого сельского поселения на 2022</w:t>
      </w:r>
      <w:r w:rsidRPr="007A5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плановый период 2023 и 2024 годов»</w:t>
      </w:r>
      <w:r w:rsidRPr="007A5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11BD1" w:rsidRPr="006D2288" w:rsidRDefault="00511BD1" w:rsidP="00511B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6D2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2022 год:</w:t>
      </w:r>
    </w:p>
    <w:p w:rsidR="00511BD1" w:rsidRPr="00F61EE9" w:rsidRDefault="00511BD1" w:rsidP="00511B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14A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строке</w:t>
      </w:r>
      <w:r w:rsidR="00DF22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61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000 01 00 00 00 00 0000 000</w:t>
      </w:r>
      <w:r w:rsidR="00DF2243" w:rsidRPr="00F61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61E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вместо числа </w:t>
      </w:r>
      <w:r w:rsidR="00062C59" w:rsidRPr="00F61EE9">
        <w:rPr>
          <w:rFonts w:ascii="Times New Roman" w:eastAsia="Times New Roman" w:hAnsi="Times New Roman" w:cs="Times New Roman"/>
          <w:sz w:val="28"/>
          <w:szCs w:val="20"/>
          <w:lang w:eastAsia="ru-RU"/>
        </w:rPr>
        <w:t>2 686 183,00</w:t>
      </w:r>
      <w:r w:rsidR="00DF2243" w:rsidRPr="00F61E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61E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рублей считать число </w:t>
      </w:r>
      <w:r w:rsidR="00062C59" w:rsidRPr="00F61E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2 904 970,00 </w:t>
      </w:r>
      <w:r w:rsidRPr="00F61EE9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рублей;</w:t>
      </w:r>
    </w:p>
    <w:p w:rsidR="00511BD1" w:rsidRPr="00F61EE9" w:rsidRDefault="00511BD1" w:rsidP="00511B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61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строке 000 01 05 00 00 00 0000 000</w:t>
      </w:r>
      <w:r w:rsidR="00DF2243" w:rsidRPr="00F61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61E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вместо числа </w:t>
      </w:r>
      <w:r w:rsidR="00062C59" w:rsidRPr="00F61E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2 686 183,00 </w:t>
      </w:r>
      <w:r w:rsidRPr="00F61E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рублей считать число </w:t>
      </w:r>
      <w:r w:rsidR="00062C59" w:rsidRPr="00F61E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2 904 970,00 рублей</w:t>
      </w:r>
      <w:r w:rsidRPr="00F61EE9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511BD1" w:rsidRPr="00F61EE9" w:rsidRDefault="00511BD1" w:rsidP="00511B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61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строке 000 01 05 00 00 00 0000 500</w:t>
      </w:r>
      <w:r w:rsidR="00DF2243" w:rsidRPr="00F61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61E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вместо числа </w:t>
      </w:r>
      <w:r w:rsidR="00062C59" w:rsidRPr="00F61EE9">
        <w:rPr>
          <w:rFonts w:ascii="Times New Roman" w:eastAsia="Times New Roman" w:hAnsi="Times New Roman" w:cs="Times New Roman"/>
          <w:sz w:val="28"/>
          <w:szCs w:val="20"/>
          <w:lang w:eastAsia="ru-RU"/>
        </w:rPr>
        <w:t>-19 388 765,83</w:t>
      </w:r>
      <w:r w:rsidRPr="00F61E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 считать число </w:t>
      </w:r>
      <w:r w:rsidR="00062C59" w:rsidRPr="00F61EE9">
        <w:rPr>
          <w:rFonts w:ascii="Times New Roman" w:eastAsia="Times New Roman" w:hAnsi="Times New Roman" w:cs="Times New Roman"/>
          <w:sz w:val="28"/>
          <w:szCs w:val="20"/>
          <w:lang w:eastAsia="ru-RU"/>
        </w:rPr>
        <w:t>-19 169 978,83</w:t>
      </w:r>
      <w:r w:rsidRPr="00F61EE9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рублей;</w:t>
      </w:r>
    </w:p>
    <w:p w:rsidR="00062C59" w:rsidRPr="00F61EE9" w:rsidRDefault="00511BD1" w:rsidP="00062C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61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строке</w:t>
      </w:r>
      <w:r w:rsidR="00DF2243" w:rsidRPr="00F61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61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000 01</w:t>
      </w:r>
      <w:r w:rsidR="00F61EE9" w:rsidRPr="00F61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61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05</w:t>
      </w:r>
      <w:r w:rsidR="00DF2243" w:rsidRPr="00F61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61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02</w:t>
      </w:r>
      <w:r w:rsidR="00F61EE9" w:rsidRPr="00F61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61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00</w:t>
      </w:r>
      <w:r w:rsidR="00F61EE9" w:rsidRPr="00F61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61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00</w:t>
      </w:r>
      <w:r w:rsidR="00F61EE9" w:rsidRPr="00F61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61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0000 500</w:t>
      </w:r>
      <w:r w:rsidR="00DF2243" w:rsidRPr="00F61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62C59" w:rsidRPr="00F61EE9">
        <w:rPr>
          <w:rFonts w:ascii="Times New Roman" w:eastAsia="Times New Roman" w:hAnsi="Times New Roman" w:cs="Times New Roman"/>
          <w:sz w:val="28"/>
          <w:szCs w:val="20"/>
          <w:lang w:eastAsia="ru-RU"/>
        </w:rPr>
        <w:t>вместо числа -19 388 765,83 рублей считать число -19 169 978,83 рублей;</w:t>
      </w:r>
    </w:p>
    <w:p w:rsidR="00062C59" w:rsidRPr="00F61EE9" w:rsidRDefault="00511BD1" w:rsidP="00062C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61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строке 000 01</w:t>
      </w:r>
      <w:r w:rsidR="00F61EE9" w:rsidRPr="00F61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61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05</w:t>
      </w:r>
      <w:r w:rsidR="00F61EE9" w:rsidRPr="00F61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61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02</w:t>
      </w:r>
      <w:r w:rsidR="00F61EE9" w:rsidRPr="00F61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61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01</w:t>
      </w:r>
      <w:r w:rsidR="00F61EE9" w:rsidRPr="00F61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61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00</w:t>
      </w:r>
      <w:r w:rsidR="00F61EE9" w:rsidRPr="00F61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61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0000 510</w:t>
      </w:r>
      <w:r w:rsidR="00DF2243" w:rsidRPr="00F61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62C59" w:rsidRPr="00F61EE9">
        <w:rPr>
          <w:rFonts w:ascii="Times New Roman" w:eastAsia="Times New Roman" w:hAnsi="Times New Roman" w:cs="Times New Roman"/>
          <w:sz w:val="28"/>
          <w:szCs w:val="20"/>
          <w:lang w:eastAsia="ru-RU"/>
        </w:rPr>
        <w:t>вместо числа -19 388 765,83 рублей считать число -19 169 978,83 рублей;</w:t>
      </w:r>
    </w:p>
    <w:p w:rsidR="00062C59" w:rsidRPr="007A5BA3" w:rsidRDefault="00511BD1" w:rsidP="00062C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61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строке 908 01 05 02 01 10 0000 510 </w:t>
      </w:r>
      <w:r w:rsidRPr="00F61EE9">
        <w:rPr>
          <w:rFonts w:ascii="Times New Roman" w:eastAsia="Times New Roman" w:hAnsi="Times New Roman" w:cs="Times New Roman"/>
          <w:sz w:val="28"/>
          <w:szCs w:val="20"/>
          <w:lang w:eastAsia="ru-RU"/>
        </w:rPr>
        <w:t>вместо</w:t>
      </w:r>
      <w:r w:rsidRPr="007A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числа </w:t>
      </w:r>
      <w:r w:rsidR="00062C59" w:rsidRPr="007A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вместо числа </w:t>
      </w:r>
      <w:r w:rsidR="00062C59">
        <w:rPr>
          <w:rFonts w:ascii="Times New Roman" w:eastAsia="Times New Roman" w:hAnsi="Times New Roman" w:cs="Times New Roman"/>
          <w:sz w:val="28"/>
          <w:szCs w:val="20"/>
          <w:lang w:eastAsia="ru-RU"/>
        </w:rPr>
        <w:t>-19 388 765,83</w:t>
      </w:r>
      <w:r w:rsidR="00062C59" w:rsidRPr="007A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 считать число </w:t>
      </w:r>
      <w:r w:rsidR="00062C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-19 169 978,83 </w:t>
      </w:r>
      <w:r w:rsidR="00062C59" w:rsidRPr="007A5BA3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</w:t>
      </w:r>
      <w:r w:rsidR="00F61EE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11BD1" w:rsidRPr="00A91425" w:rsidRDefault="00511BD1" w:rsidP="00511BD1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5BA3" w:rsidRDefault="00246745" w:rsidP="001372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приложении </w:t>
      </w:r>
      <w:r w:rsidR="00137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 </w:t>
      </w:r>
      <w:r w:rsidRPr="00757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F61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D2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7A5BA3" w:rsidRPr="00757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по целевым статьям, (муниципальным программам Остаповского сельского поселения и не включенным в муниципальные программы Остаповского сельского поселения направления деятельности органов муниципальной власти Остаповского сельского поселения), группам видов расходов классификации р</w:t>
      </w:r>
      <w:r w:rsidR="00443739" w:rsidRPr="00757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асходов местного бюджета на 2022</w:t>
      </w:r>
      <w:r w:rsidR="007A5BA3" w:rsidRPr="00757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6D2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7A5BA3" w:rsidRPr="00757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11BD1" w:rsidRPr="000167D1" w:rsidRDefault="00511BD1" w:rsidP="00511BD1">
      <w:pPr>
        <w:tabs>
          <w:tab w:val="left" w:pos="40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строке </w:t>
      </w:r>
      <w:r w:rsidR="0075393B" w:rsidRPr="0075393B">
        <w:rPr>
          <w:rFonts w:ascii="Times New Roman" w:eastAsia="Times New Roman" w:hAnsi="Times New Roman" w:cs="Times New Roman"/>
          <w:sz w:val="28"/>
          <w:szCs w:val="20"/>
          <w:lang w:eastAsia="ru-RU"/>
        </w:rPr>
        <w:t>34 9 00 51180</w:t>
      </w:r>
      <w:r w:rsidR="007539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61E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100 </w:t>
      </w:r>
      <w:r w:rsidR="0075393B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75393B" w:rsidRPr="0075393B">
        <w:rPr>
          <w:rFonts w:ascii="Times New Roman" w:eastAsia="Times New Roman" w:hAnsi="Times New Roman" w:cs="Times New Roman"/>
          <w:sz w:val="28"/>
          <w:szCs w:val="20"/>
          <w:lang w:eastAsia="ru-RU"/>
        </w:rPr>
        <w:t>Осуществление первичного воинского учета органами местного самоуправления поселений, муниципальных и городских округов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 w:rsidR="007539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Pr="000167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вместо числа </w:t>
      </w:r>
      <w:r w:rsidR="007539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242 945,00</w:t>
      </w:r>
      <w:r w:rsidRPr="000167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 считать число </w:t>
      </w:r>
      <w:r w:rsidR="007539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249 220,57</w:t>
      </w:r>
      <w:r w:rsidRPr="000167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рублей.</w:t>
      </w:r>
    </w:p>
    <w:p w:rsidR="00511BD1" w:rsidRDefault="0075393B" w:rsidP="00511BD1">
      <w:pPr>
        <w:tabs>
          <w:tab w:val="left" w:pos="40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 строке 34</w:t>
      </w:r>
      <w:r w:rsidR="00511BD1" w:rsidRPr="000167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9 00 </w:t>
      </w:r>
      <w:r w:rsidR="00220B10">
        <w:rPr>
          <w:rFonts w:ascii="Times New Roman" w:eastAsia="Times New Roman" w:hAnsi="Times New Roman" w:cs="Times New Roman"/>
          <w:sz w:val="28"/>
          <w:szCs w:val="20"/>
          <w:lang w:eastAsia="ru-RU"/>
        </w:rPr>
        <w:t>51180</w:t>
      </w:r>
      <w:r w:rsidR="00F61E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200 </w:t>
      </w:r>
      <w:r w:rsidR="00220B10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220B10" w:rsidRPr="00220B10">
        <w:rPr>
          <w:rFonts w:ascii="Times New Roman" w:eastAsia="Times New Roman" w:hAnsi="Times New Roman" w:cs="Times New Roman"/>
          <w:sz w:val="28"/>
          <w:szCs w:val="20"/>
          <w:lang w:eastAsia="ru-RU"/>
        </w:rPr>
        <w:t>Осуществление первичного воинского учета органами местного самоуправления поселений, мун</w:t>
      </w:r>
      <w:r w:rsidR="00220B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иципальных и городских округов </w:t>
      </w:r>
      <w:r w:rsidR="00220B10" w:rsidRPr="00220B10">
        <w:rPr>
          <w:rFonts w:ascii="Times New Roman" w:eastAsia="Times New Roman" w:hAnsi="Times New Roman" w:cs="Times New Roman"/>
          <w:sz w:val="28"/>
          <w:szCs w:val="20"/>
          <w:lang w:eastAsia="ru-RU"/>
        </w:rPr>
        <w:t>(Закупка товаров, работ и услуг для государственных (муниципальных) нужд)</w:t>
      </w:r>
      <w:r w:rsidR="00220B10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F61E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11BD1" w:rsidRPr="000167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вместо числа </w:t>
      </w:r>
      <w:r w:rsidR="00F61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9 </w:t>
      </w:r>
      <w:r w:rsidR="00220B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730,00</w:t>
      </w:r>
      <w:r w:rsidR="00F61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11BD1" w:rsidRPr="000167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рублей считать число </w:t>
      </w:r>
      <w:r w:rsidR="00220B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3 454,43 </w:t>
      </w:r>
      <w:r w:rsidR="00511BD1" w:rsidRPr="000167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рублей.</w:t>
      </w:r>
    </w:p>
    <w:p w:rsidR="00220B10" w:rsidRPr="000167D1" w:rsidRDefault="00220B10" w:rsidP="00511BD1">
      <w:pPr>
        <w:tabs>
          <w:tab w:val="left" w:pos="40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A5BA3" w:rsidRPr="007A5BA3" w:rsidRDefault="0058462C" w:rsidP="001372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Приложении № 6</w:t>
      </w:r>
      <w:r w:rsidR="006D22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</w:t>
      </w:r>
      <w:r w:rsidR="0013727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</w:t>
      </w:r>
      <w:r w:rsidR="007A5BA3" w:rsidRPr="007A5B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едомственная структура расходов бюджета Остаповс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кого сельского поселения на 2022</w:t>
      </w:r>
      <w:r w:rsidR="007A5BA3" w:rsidRPr="007A5B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год»:</w:t>
      </w:r>
    </w:p>
    <w:p w:rsidR="00B42D72" w:rsidRDefault="00A774F6" w:rsidP="00B42D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строке</w:t>
      </w:r>
      <w:r w:rsidR="00F61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61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908</w:t>
      </w:r>
      <w:r w:rsidR="00220B10" w:rsidRPr="00F61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0203 34 9</w:t>
      </w:r>
      <w:r w:rsidR="00887EE5" w:rsidRPr="00F61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0</w:t>
      </w:r>
      <w:r w:rsidR="00F61EE9" w:rsidRPr="00F61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="00887EE5" w:rsidRPr="00F61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20B10" w:rsidRPr="00F61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51180</w:t>
      </w:r>
      <w:r w:rsidR="00E875B3" w:rsidRPr="00F61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</w:t>
      </w:r>
      <w:r w:rsidR="00B42D72" w:rsidRPr="00F61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00</w:t>
      </w:r>
      <w:r w:rsidR="00F61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F61EE9" w:rsidRPr="00F61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Осуществление первичного воинского учета органами местного самоуправления поселений, муниципальных и городских округов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 w:rsidR="00F61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Pr="007A5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вместо числа </w:t>
      </w:r>
      <w:r w:rsidR="00220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242 945,00</w:t>
      </w:r>
      <w:r w:rsidRPr="007A5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считать число </w:t>
      </w:r>
      <w:r w:rsidR="00220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249 220,57</w:t>
      </w:r>
      <w:r w:rsidR="00F61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774F6" w:rsidRDefault="00887EE5" w:rsidP="001372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5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строке </w:t>
      </w:r>
      <w:r w:rsidR="00220B10" w:rsidRPr="00F61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908 0203 34 9 0</w:t>
      </w:r>
      <w:r w:rsidR="00F61EE9" w:rsidRPr="00F61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="00220B10" w:rsidRPr="00F61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51180 200 </w:t>
      </w:r>
      <w:r w:rsidR="00F61EE9" w:rsidRPr="00F61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«Осуществление первичного воинского учета органами местного самоуправления поселений, муниципальных и городских округов  (Закупка товаров, работ и услуг для государственных (муниципальных) нужд)</w:t>
      </w:r>
      <w:r w:rsidR="00F61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Pr="007A5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вместо числа </w:t>
      </w:r>
      <w:r w:rsidR="00220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F61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20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730,00</w:t>
      </w:r>
      <w:r w:rsidRPr="007A5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считать число </w:t>
      </w:r>
      <w:r w:rsidR="00220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F61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20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454,43</w:t>
      </w:r>
      <w:r w:rsidRPr="007A5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 w:rsidR="006D2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61EE9" w:rsidRPr="00F61EE9" w:rsidRDefault="00F61EE9" w:rsidP="00F61EE9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61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2 «Доходы бюджета Остаповского сельского поселения по кодам классификации доходов бюджетов на 2022 год и плановый период 2023 и 2024 годов»</w:t>
      </w:r>
      <w:r w:rsidRPr="00F61E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изложить в новой редакции;</w:t>
      </w:r>
    </w:p>
    <w:p w:rsidR="00C6781D" w:rsidRPr="00F61EE9" w:rsidRDefault="00F61EE9" w:rsidP="00F61EE9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F61EE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№ 3 «Источники внутреннего финансирования дефицита бюджета Остаповского сельского поселения на 2022 год и плановый период 2023 и 2024 годов»;</w:t>
      </w:r>
    </w:p>
    <w:p w:rsidR="002819A7" w:rsidRPr="00F61EE9" w:rsidRDefault="002819A7" w:rsidP="00F61EE9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61E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№ 4 </w:t>
      </w:r>
      <w:r w:rsidR="006D2288" w:rsidRPr="00F61EE9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F61EE9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Распределение бюджетных ассигнований по целевым статьям (муниципальным программам Остаповского сельского поселения и не включенным в муниципальные программы Остаповского сельского поселения направлениям деятельности органов местного самоуправления, группам видов расходов классификации расходов бюджета Остаповского сельского поселения на 2022 год</w:t>
      </w:r>
      <w:r w:rsidR="006D2288" w:rsidRPr="00F61EE9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F61E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изложить в новой редакции</w:t>
      </w:r>
      <w:r w:rsidR="00F61EE9" w:rsidRPr="00F61EE9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7A5BA3" w:rsidRPr="00F61EE9" w:rsidRDefault="0058462C" w:rsidP="00F61EE9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61EE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№ 6</w:t>
      </w:r>
      <w:r w:rsidR="00F61EE9" w:rsidRPr="00F61E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D2288" w:rsidRPr="00F61EE9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7A5BA3" w:rsidRPr="00F61EE9">
        <w:rPr>
          <w:rFonts w:ascii="Times New Roman" w:eastAsia="Times New Roman" w:hAnsi="Times New Roman" w:cs="Times New Roman"/>
          <w:sz w:val="28"/>
          <w:szCs w:val="20"/>
          <w:lang w:eastAsia="ru-RU"/>
        </w:rPr>
        <w:t>Ведомственная структура расходов бюджета Остаповс</w:t>
      </w:r>
      <w:r w:rsidRPr="00F61EE9">
        <w:rPr>
          <w:rFonts w:ascii="Times New Roman" w:eastAsia="Times New Roman" w:hAnsi="Times New Roman" w:cs="Times New Roman"/>
          <w:sz w:val="28"/>
          <w:szCs w:val="20"/>
          <w:lang w:eastAsia="ru-RU"/>
        </w:rPr>
        <w:t>кого сельского поселения на 2022</w:t>
      </w:r>
      <w:r w:rsidR="00137271" w:rsidRPr="00F61E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  <w:r w:rsidR="006D2288" w:rsidRPr="00F61EE9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137271" w:rsidRPr="00F61E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изложить в новой редакции.</w:t>
      </w:r>
    </w:p>
    <w:p w:rsidR="007A5BA3" w:rsidRPr="00F61EE9" w:rsidRDefault="007A5BA3" w:rsidP="00F61EE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опубликования в «Вестнике Остаповского сельского поселения»</w:t>
      </w:r>
      <w:r w:rsidR="00137271" w:rsidRPr="00F61E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1EE9" w:rsidRDefault="00F61EE9" w:rsidP="00F61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9" w:rsidRPr="00F61EE9" w:rsidRDefault="00F61EE9" w:rsidP="00F61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BA3" w:rsidRPr="007A5BA3" w:rsidRDefault="007A5BA3" w:rsidP="00757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BA3" w:rsidRPr="007A5BA3" w:rsidRDefault="007A5BA3" w:rsidP="00757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Остаповского сельского поселения       </w:t>
      </w:r>
      <w:r w:rsidR="00F6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7A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6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A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В.Д. Богуславский</w:t>
      </w:r>
    </w:p>
    <w:p w:rsidR="007A5BA3" w:rsidRPr="007A5BA3" w:rsidRDefault="007A5BA3" w:rsidP="00757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BA3" w:rsidRPr="007A5BA3" w:rsidRDefault="007A5BA3" w:rsidP="00757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7A5BA3" w:rsidRPr="007A5BA3" w:rsidRDefault="007A5BA3" w:rsidP="00757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Остаповского сельского поселения                           </w:t>
      </w:r>
      <w:r w:rsidR="00F6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A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6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A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О.Г. Федулова</w:t>
      </w:r>
    </w:p>
    <w:p w:rsidR="007A5BA3" w:rsidRPr="007A5BA3" w:rsidRDefault="007A5BA3" w:rsidP="00757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5BA3" w:rsidRPr="007A5BA3" w:rsidRDefault="007A5BA3" w:rsidP="00757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C08B8" w:rsidRDefault="001C08B8" w:rsidP="00757840">
      <w:pPr>
        <w:jc w:val="both"/>
      </w:pPr>
    </w:p>
    <w:sectPr w:rsidR="001C08B8" w:rsidSect="00BD2B8F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F0401"/>
    <w:multiLevelType w:val="hybridMultilevel"/>
    <w:tmpl w:val="92C4D0C8"/>
    <w:lvl w:ilvl="0" w:tplc="DD6C2118">
      <w:start w:val="1"/>
      <w:numFmt w:val="bullet"/>
      <w:lvlText w:val=""/>
      <w:lvlJc w:val="left"/>
      <w:pPr>
        <w:ind w:left="35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16B96906"/>
    <w:multiLevelType w:val="hybridMultilevel"/>
    <w:tmpl w:val="D23E5114"/>
    <w:lvl w:ilvl="0" w:tplc="D840A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150B0"/>
    <w:multiLevelType w:val="hybridMultilevel"/>
    <w:tmpl w:val="8A266EAC"/>
    <w:lvl w:ilvl="0" w:tplc="DD5CBF4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04E76"/>
    <w:multiLevelType w:val="hybridMultilevel"/>
    <w:tmpl w:val="92DEDC2E"/>
    <w:lvl w:ilvl="0" w:tplc="D840A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93CEF"/>
    <w:multiLevelType w:val="hybridMultilevel"/>
    <w:tmpl w:val="97B445D4"/>
    <w:lvl w:ilvl="0" w:tplc="D840A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CFF34C6"/>
    <w:multiLevelType w:val="hybridMultilevel"/>
    <w:tmpl w:val="C562B982"/>
    <w:lvl w:ilvl="0" w:tplc="1CEC049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363BEA"/>
    <w:multiLevelType w:val="hybridMultilevel"/>
    <w:tmpl w:val="83666128"/>
    <w:lvl w:ilvl="0" w:tplc="D840A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A2685"/>
    <w:rsid w:val="00006DFE"/>
    <w:rsid w:val="000118A9"/>
    <w:rsid w:val="000167D1"/>
    <w:rsid w:val="00025345"/>
    <w:rsid w:val="0005267E"/>
    <w:rsid w:val="00055690"/>
    <w:rsid w:val="00062C59"/>
    <w:rsid w:val="00070962"/>
    <w:rsid w:val="00086E15"/>
    <w:rsid w:val="000A4C5C"/>
    <w:rsid w:val="000A795F"/>
    <w:rsid w:val="000E6EF1"/>
    <w:rsid w:val="00120084"/>
    <w:rsid w:val="00126FB1"/>
    <w:rsid w:val="00132956"/>
    <w:rsid w:val="00137271"/>
    <w:rsid w:val="001435F0"/>
    <w:rsid w:val="00171EB1"/>
    <w:rsid w:val="00177782"/>
    <w:rsid w:val="001833A1"/>
    <w:rsid w:val="001977F4"/>
    <w:rsid w:val="001C08B8"/>
    <w:rsid w:val="001C1C9D"/>
    <w:rsid w:val="001C5649"/>
    <w:rsid w:val="001C67D8"/>
    <w:rsid w:val="00203AB7"/>
    <w:rsid w:val="00220B10"/>
    <w:rsid w:val="00232B77"/>
    <w:rsid w:val="00246745"/>
    <w:rsid w:val="00247C63"/>
    <w:rsid w:val="00254E8D"/>
    <w:rsid w:val="002613EF"/>
    <w:rsid w:val="002624D4"/>
    <w:rsid w:val="0026395D"/>
    <w:rsid w:val="00271C92"/>
    <w:rsid w:val="002819A7"/>
    <w:rsid w:val="002C5663"/>
    <w:rsid w:val="002D4890"/>
    <w:rsid w:val="002E0227"/>
    <w:rsid w:val="002E4A9C"/>
    <w:rsid w:val="002E7677"/>
    <w:rsid w:val="002F6DD6"/>
    <w:rsid w:val="00300C80"/>
    <w:rsid w:val="00305497"/>
    <w:rsid w:val="00314AD8"/>
    <w:rsid w:val="00337DDF"/>
    <w:rsid w:val="0034691E"/>
    <w:rsid w:val="00361981"/>
    <w:rsid w:val="00362411"/>
    <w:rsid w:val="00371732"/>
    <w:rsid w:val="00395D66"/>
    <w:rsid w:val="003D4C16"/>
    <w:rsid w:val="003E1B7D"/>
    <w:rsid w:val="003E32E9"/>
    <w:rsid w:val="003E75ED"/>
    <w:rsid w:val="00410594"/>
    <w:rsid w:val="0041198C"/>
    <w:rsid w:val="00414F1C"/>
    <w:rsid w:val="00427642"/>
    <w:rsid w:val="00442786"/>
    <w:rsid w:val="00442FB6"/>
    <w:rsid w:val="00443739"/>
    <w:rsid w:val="004505DD"/>
    <w:rsid w:val="00486EF4"/>
    <w:rsid w:val="00496853"/>
    <w:rsid w:val="004A239C"/>
    <w:rsid w:val="004A5280"/>
    <w:rsid w:val="004F0D2B"/>
    <w:rsid w:val="00511BD1"/>
    <w:rsid w:val="00520CBE"/>
    <w:rsid w:val="00541091"/>
    <w:rsid w:val="005544FA"/>
    <w:rsid w:val="005576C3"/>
    <w:rsid w:val="005739D5"/>
    <w:rsid w:val="0058462C"/>
    <w:rsid w:val="00593A0E"/>
    <w:rsid w:val="0060320D"/>
    <w:rsid w:val="00606192"/>
    <w:rsid w:val="006122A3"/>
    <w:rsid w:val="0061258F"/>
    <w:rsid w:val="00620D64"/>
    <w:rsid w:val="006255F0"/>
    <w:rsid w:val="00630109"/>
    <w:rsid w:val="006752B7"/>
    <w:rsid w:val="00677D4B"/>
    <w:rsid w:val="00692F5D"/>
    <w:rsid w:val="006A078C"/>
    <w:rsid w:val="006B0183"/>
    <w:rsid w:val="006B5134"/>
    <w:rsid w:val="006C28B8"/>
    <w:rsid w:val="006C3412"/>
    <w:rsid w:val="006D2288"/>
    <w:rsid w:val="00701BF6"/>
    <w:rsid w:val="007049AC"/>
    <w:rsid w:val="00713AAD"/>
    <w:rsid w:val="007155CD"/>
    <w:rsid w:val="00721AE0"/>
    <w:rsid w:val="0075393B"/>
    <w:rsid w:val="00757840"/>
    <w:rsid w:val="00762821"/>
    <w:rsid w:val="007847D8"/>
    <w:rsid w:val="00785163"/>
    <w:rsid w:val="007A5BA3"/>
    <w:rsid w:val="007D5826"/>
    <w:rsid w:val="007E46CC"/>
    <w:rsid w:val="00801D65"/>
    <w:rsid w:val="008037EF"/>
    <w:rsid w:val="00805E78"/>
    <w:rsid w:val="0081504C"/>
    <w:rsid w:val="00817805"/>
    <w:rsid w:val="00833516"/>
    <w:rsid w:val="00840F32"/>
    <w:rsid w:val="008858EF"/>
    <w:rsid w:val="00885BD3"/>
    <w:rsid w:val="00887EE5"/>
    <w:rsid w:val="00896CAB"/>
    <w:rsid w:val="008A484B"/>
    <w:rsid w:val="008A6986"/>
    <w:rsid w:val="008D1EFF"/>
    <w:rsid w:val="008D48A9"/>
    <w:rsid w:val="009034CD"/>
    <w:rsid w:val="0090772B"/>
    <w:rsid w:val="0091265A"/>
    <w:rsid w:val="00925D46"/>
    <w:rsid w:val="00932280"/>
    <w:rsid w:val="00936A94"/>
    <w:rsid w:val="00945A06"/>
    <w:rsid w:val="00947FF0"/>
    <w:rsid w:val="0095485B"/>
    <w:rsid w:val="00955CB7"/>
    <w:rsid w:val="00972785"/>
    <w:rsid w:val="0098089F"/>
    <w:rsid w:val="00996A76"/>
    <w:rsid w:val="009C0C6F"/>
    <w:rsid w:val="009D4479"/>
    <w:rsid w:val="009E7EA9"/>
    <w:rsid w:val="00A17BCD"/>
    <w:rsid w:val="00A320C4"/>
    <w:rsid w:val="00A4051C"/>
    <w:rsid w:val="00A53B15"/>
    <w:rsid w:val="00A774F6"/>
    <w:rsid w:val="00A8302D"/>
    <w:rsid w:val="00A91425"/>
    <w:rsid w:val="00AA2685"/>
    <w:rsid w:val="00AD106F"/>
    <w:rsid w:val="00AE1E95"/>
    <w:rsid w:val="00AE3F4C"/>
    <w:rsid w:val="00AF1820"/>
    <w:rsid w:val="00B116B3"/>
    <w:rsid w:val="00B17A23"/>
    <w:rsid w:val="00B42D72"/>
    <w:rsid w:val="00B44CF7"/>
    <w:rsid w:val="00B615A2"/>
    <w:rsid w:val="00B92230"/>
    <w:rsid w:val="00BA14F2"/>
    <w:rsid w:val="00BB2008"/>
    <w:rsid w:val="00BC1660"/>
    <w:rsid w:val="00BD2B8F"/>
    <w:rsid w:val="00BE0B41"/>
    <w:rsid w:val="00C04A7D"/>
    <w:rsid w:val="00C27E8D"/>
    <w:rsid w:val="00C31290"/>
    <w:rsid w:val="00C576AC"/>
    <w:rsid w:val="00C6781D"/>
    <w:rsid w:val="00C71557"/>
    <w:rsid w:val="00C74694"/>
    <w:rsid w:val="00C80096"/>
    <w:rsid w:val="00CA1E5F"/>
    <w:rsid w:val="00CB1B5B"/>
    <w:rsid w:val="00CD5D4C"/>
    <w:rsid w:val="00CF5C27"/>
    <w:rsid w:val="00D11BB8"/>
    <w:rsid w:val="00D11EE7"/>
    <w:rsid w:val="00D21E55"/>
    <w:rsid w:val="00D66644"/>
    <w:rsid w:val="00D74515"/>
    <w:rsid w:val="00D972C4"/>
    <w:rsid w:val="00DC15DA"/>
    <w:rsid w:val="00DD5C70"/>
    <w:rsid w:val="00DF2243"/>
    <w:rsid w:val="00DF7030"/>
    <w:rsid w:val="00E16878"/>
    <w:rsid w:val="00E2589F"/>
    <w:rsid w:val="00E278AD"/>
    <w:rsid w:val="00E5694A"/>
    <w:rsid w:val="00E7127E"/>
    <w:rsid w:val="00E875B3"/>
    <w:rsid w:val="00E95119"/>
    <w:rsid w:val="00EB0A8F"/>
    <w:rsid w:val="00EB1125"/>
    <w:rsid w:val="00EB3FCE"/>
    <w:rsid w:val="00ED51C8"/>
    <w:rsid w:val="00EE1AC5"/>
    <w:rsid w:val="00F25F14"/>
    <w:rsid w:val="00F3041E"/>
    <w:rsid w:val="00F31BE6"/>
    <w:rsid w:val="00F57F11"/>
    <w:rsid w:val="00F61EE9"/>
    <w:rsid w:val="00F718D6"/>
    <w:rsid w:val="00FC0D93"/>
    <w:rsid w:val="00FC4C33"/>
    <w:rsid w:val="00FD19E7"/>
    <w:rsid w:val="00FD5790"/>
    <w:rsid w:val="00FF5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6D8F1-3F74-4EFA-9DE4-5FF961C7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68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A5B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A5B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E02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79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8D48A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8D48A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2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CAA57-80FC-4571-8D5D-EC86F138F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2752</TotalTime>
  <Pages>5</Pages>
  <Words>1794</Words>
  <Characters>10232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 Е Ш И Л:</vt:lpstr>
    </vt:vector>
  </TitlesOfParts>
  <Company/>
  <LinksUpToDate>false</LinksUpToDate>
  <CharactersWithSpaces>12002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47</cp:revision>
  <cp:lastPrinted>2022-12-26T10:44:00Z</cp:lastPrinted>
  <dcterms:created xsi:type="dcterms:W3CDTF">2022-07-08T09:47:00Z</dcterms:created>
  <dcterms:modified xsi:type="dcterms:W3CDTF">2023-10-23T11:07:00Z</dcterms:modified>
</cp:coreProperties>
</file>